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4489" w14:textId="1A57C581" w:rsidR="00D1266B" w:rsidRDefault="00D1266B" w:rsidP="00D1266B">
      <w:pPr>
        <w:jc w:val="center"/>
      </w:pPr>
      <w:r>
        <w:t>PRE-REGISTRATION</w:t>
      </w:r>
    </w:p>
    <w:p w14:paraId="75CBA6A6" w14:textId="77777777" w:rsidR="00C03F8B" w:rsidRDefault="00D1266B" w:rsidP="00D1266B">
      <w:pPr>
        <w:jc w:val="center"/>
      </w:pPr>
      <w:r>
        <w:t>Complete this form to pre-register for the</w:t>
      </w:r>
    </w:p>
    <w:p w14:paraId="117BC2DE" w14:textId="20C535C7" w:rsidR="00D1266B" w:rsidRDefault="00D1266B" w:rsidP="00D1266B">
      <w:pPr>
        <w:jc w:val="center"/>
      </w:pPr>
      <w:r>
        <w:t xml:space="preserve"> 2026 New Jersey Grand Court</w:t>
      </w:r>
    </w:p>
    <w:p w14:paraId="3D90688E" w14:textId="4D5D5B13" w:rsidR="00D1266B" w:rsidRDefault="00D1266B" w:rsidP="00D1266B">
      <w:pPr>
        <w:jc w:val="center"/>
      </w:pPr>
      <w:r>
        <w:t>“GARDEN PARTY” SESSION</w:t>
      </w:r>
    </w:p>
    <w:p w14:paraId="104E2666" w14:textId="111DCDC7" w:rsidR="00D1266B" w:rsidRPr="00C03F8B" w:rsidRDefault="00D1266B" w:rsidP="00D1266B">
      <w:pPr>
        <w:jc w:val="center"/>
        <w:rPr>
          <w:b/>
          <w:bCs/>
        </w:rPr>
      </w:pPr>
      <w:r w:rsidRPr="00C03F8B">
        <w:rPr>
          <w:b/>
          <w:bCs/>
        </w:rPr>
        <w:t>To be received no later than April 20, 2026</w:t>
      </w:r>
    </w:p>
    <w:p w14:paraId="2EC02A3B" w14:textId="77777777" w:rsidR="00D1266B" w:rsidRDefault="00D1266B">
      <w:r>
        <w:t xml:space="preserve">ONE FORM PER MEMBER PLEASE   -   Please print clearly </w:t>
      </w:r>
    </w:p>
    <w:p w14:paraId="4634863C" w14:textId="3F6C09C9" w:rsidR="00D1266B" w:rsidRDefault="00D1266B">
      <w:r>
        <w:t>NAME________________________________________________ TITLE_________________________________________________</w:t>
      </w:r>
    </w:p>
    <w:p w14:paraId="1065ED2D" w14:textId="77777777" w:rsidR="00D1266B" w:rsidRDefault="00D1266B">
      <w:r>
        <w:t xml:space="preserve"> ADDRESS: ______________________________________________ </w:t>
      </w:r>
    </w:p>
    <w:p w14:paraId="4578C40B" w14:textId="77777777" w:rsidR="00D1266B" w:rsidRDefault="00D1266B">
      <w:r>
        <w:t xml:space="preserve">Pick up your registration packet at the Registration Desk </w:t>
      </w:r>
    </w:p>
    <w:p w14:paraId="051EDDF2" w14:textId="77777777" w:rsidR="00D1266B" w:rsidRDefault="00D1266B"/>
    <w:p w14:paraId="7327A029" w14:textId="409C8F1F" w:rsidR="00D1266B" w:rsidRDefault="00D1266B">
      <w:r>
        <w:t>______ Registration @ $15.00  each</w:t>
      </w:r>
      <w:r>
        <w:tab/>
      </w:r>
      <w:r>
        <w:tab/>
      </w:r>
      <w:r>
        <w:tab/>
        <w:t xml:space="preserve">=   $ ______ </w:t>
      </w:r>
    </w:p>
    <w:p w14:paraId="32085FD5" w14:textId="28CB3F81" w:rsidR="00D1266B" w:rsidRDefault="00D1266B">
      <w:r>
        <w:t xml:space="preserve">______2027 Roster @ 4.50 each                                     </w:t>
      </w:r>
      <w:r w:rsidR="00C03F8B">
        <w:t xml:space="preserve"> </w:t>
      </w:r>
      <w:r>
        <w:t>=  $ _______</w:t>
      </w:r>
    </w:p>
    <w:p w14:paraId="61F95D8C" w14:textId="77777777" w:rsidR="00D1266B" w:rsidRDefault="00D1266B" w:rsidP="00D1266B">
      <w:pPr>
        <w:ind w:firstLine="720"/>
      </w:pPr>
      <w:r>
        <w:t>ADD $ 2.25 Postage ea.</w:t>
      </w:r>
      <w:r>
        <w:tab/>
      </w:r>
      <w:r>
        <w:tab/>
      </w:r>
      <w:r>
        <w:tab/>
        <w:t xml:space="preserve"> =  $________ </w:t>
      </w:r>
    </w:p>
    <w:p w14:paraId="50ED56B9" w14:textId="77777777" w:rsidR="00D1266B" w:rsidRDefault="00D1266B" w:rsidP="00D1266B">
      <w:r>
        <w:t xml:space="preserve"> ______ 2026 Proceedings @ $7.00 each</w:t>
      </w:r>
      <w:r>
        <w:tab/>
      </w:r>
      <w:r>
        <w:tab/>
        <w:t xml:space="preserve"> =   $________ </w:t>
      </w:r>
    </w:p>
    <w:p w14:paraId="03AFF62B" w14:textId="38A92E2E" w:rsidR="00D1266B" w:rsidRDefault="00D1266B" w:rsidP="00D1266B">
      <w:pPr>
        <w:ind w:firstLine="720"/>
      </w:pPr>
      <w:r>
        <w:t>ADD $3.00 Postage ea</w:t>
      </w:r>
      <w:r>
        <w:tab/>
      </w:r>
      <w:r>
        <w:tab/>
      </w:r>
      <w:r>
        <w:tab/>
        <w:t xml:space="preserve">.=   $________ </w:t>
      </w:r>
    </w:p>
    <w:p w14:paraId="1E6EDD18" w14:textId="1763F3FB" w:rsidR="00D1266B" w:rsidRDefault="00C03F8B" w:rsidP="00C03F8B">
      <w:pPr>
        <w:ind w:left="2880"/>
      </w:pPr>
      <w:r>
        <w:t xml:space="preserve">      </w:t>
      </w:r>
      <w:r w:rsidR="00D1266B">
        <w:t>TOTAL ENCLOSED =</w:t>
      </w:r>
      <w:r>
        <w:t xml:space="preserve">  $</w:t>
      </w:r>
      <w:r w:rsidR="00D1266B">
        <w:t xml:space="preserve">________ </w:t>
      </w:r>
    </w:p>
    <w:p w14:paraId="05778F97" w14:textId="77777777" w:rsidR="00D1266B" w:rsidRPr="00C03F8B" w:rsidRDefault="00D1266B" w:rsidP="00D1266B">
      <w:pPr>
        <w:rPr>
          <w:b/>
          <w:bCs/>
        </w:rPr>
      </w:pPr>
      <w:r w:rsidRPr="00C03F8B">
        <w:rPr>
          <w:b/>
          <w:bCs/>
        </w:rPr>
        <w:t xml:space="preserve">Make all checks payable to: Grand Court OF NJ, O of A </w:t>
      </w:r>
    </w:p>
    <w:p w14:paraId="784D6D4A" w14:textId="77777777" w:rsidR="00D1266B" w:rsidRDefault="00D1266B" w:rsidP="00D1266B">
      <w:r>
        <w:t xml:space="preserve">All orders without postage will be delivered to your Secretary to be picked up by you. Returned completed form with remittance to: </w:t>
      </w:r>
    </w:p>
    <w:p w14:paraId="7797EC7F" w14:textId="77777777" w:rsidR="00D1266B" w:rsidRDefault="00D1266B" w:rsidP="00C03F8B">
      <w:pPr>
        <w:spacing w:after="0"/>
      </w:pPr>
      <w:r>
        <w:t xml:space="preserve">Mrs. Lori Fischer </w:t>
      </w:r>
    </w:p>
    <w:p w14:paraId="5A90AE01" w14:textId="77777777" w:rsidR="00D1266B" w:rsidRDefault="00D1266B" w:rsidP="00C03F8B">
      <w:pPr>
        <w:spacing w:after="0"/>
      </w:pPr>
      <w:r>
        <w:t>143 Greenlawns Dr</w:t>
      </w:r>
    </w:p>
    <w:p w14:paraId="1BD64F50" w14:textId="77777777" w:rsidR="00D1266B" w:rsidRDefault="00D1266B" w:rsidP="00C03F8B">
      <w:pPr>
        <w:spacing w:after="0"/>
      </w:pPr>
      <w:r>
        <w:t xml:space="preserve"> Lakewood, NJ 08701 </w:t>
      </w:r>
    </w:p>
    <w:p w14:paraId="122D8786" w14:textId="24AE76C2" w:rsidR="00AB1607" w:rsidRDefault="00D1266B" w:rsidP="00C03F8B">
      <w:pPr>
        <w:spacing w:after="0"/>
      </w:pPr>
      <w:r>
        <w:t>Ph - 201-390-0683</w:t>
      </w:r>
    </w:p>
    <w:sectPr w:rsidR="00AB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6B"/>
    <w:rsid w:val="000857CC"/>
    <w:rsid w:val="001265A7"/>
    <w:rsid w:val="002307D0"/>
    <w:rsid w:val="002A08EA"/>
    <w:rsid w:val="00755DE6"/>
    <w:rsid w:val="008B4BB8"/>
    <w:rsid w:val="00AB1607"/>
    <w:rsid w:val="00C03F8B"/>
    <w:rsid w:val="00D1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D9D0A"/>
  <w15:chartTrackingRefBased/>
  <w15:docId w15:val="{57C7F79B-F08E-45CE-A9D7-C8BC4C70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783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Darcia Booth</dc:creator>
  <cp:keywords/>
  <dc:description/>
  <cp:lastModifiedBy>Darcia Booth</cp:lastModifiedBy>
  <cp:revision>2</cp:revision>
  <cp:lastPrinted>2026-01-27T22:49:00Z</cp:lastPrinted>
  <dcterms:created xsi:type="dcterms:W3CDTF">2026-01-27T02:24:00Z</dcterms:created>
  <dcterms:modified xsi:type="dcterms:W3CDTF">2026-01-27T22:49:00Z</dcterms:modified>
</cp:coreProperties>
</file>